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B6" w:rsidRDefault="006329B6" w:rsidP="006329B6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Администрация</w:t>
      </w:r>
    </w:p>
    <w:p w:rsidR="006329B6" w:rsidRDefault="006329B6" w:rsidP="006329B6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Медведского сельсовета</w:t>
      </w:r>
    </w:p>
    <w:p w:rsidR="006329B6" w:rsidRDefault="006329B6" w:rsidP="006329B6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Черепановского района </w:t>
      </w:r>
    </w:p>
    <w:p w:rsidR="006329B6" w:rsidRDefault="006329B6" w:rsidP="006329B6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Новосибирской области</w:t>
      </w:r>
    </w:p>
    <w:p w:rsidR="006329B6" w:rsidRDefault="006329B6" w:rsidP="006329B6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633514,Новосибирская область,</w:t>
      </w:r>
    </w:p>
    <w:p w:rsidR="006329B6" w:rsidRDefault="006329B6" w:rsidP="006329B6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Черепановский район, </w:t>
      </w:r>
    </w:p>
    <w:p w:rsidR="006329B6" w:rsidRDefault="006329B6" w:rsidP="006329B6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село Медведское, ул. Романова 21</w:t>
      </w:r>
    </w:p>
    <w:p w:rsidR="006329B6" w:rsidRDefault="006329B6" w:rsidP="006329B6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Тел.(383-45) 69-233, факс 69-232</w:t>
      </w:r>
    </w:p>
    <w:p w:rsidR="006329B6" w:rsidRDefault="006329B6" w:rsidP="006329B6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№  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от « 31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»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январь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2024г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1C3B53" w:rsidRDefault="001C3B53" w:rsidP="006329B6">
      <w:pPr>
        <w:tabs>
          <w:tab w:val="left" w:pos="720"/>
        </w:tabs>
        <w:ind w:right="111"/>
        <w:rPr>
          <w:rFonts w:ascii="Times New Roman" w:hAnsi="Times New Roman"/>
          <w:b/>
          <w:sz w:val="28"/>
          <w:szCs w:val="28"/>
        </w:rPr>
      </w:pPr>
    </w:p>
    <w:p w:rsidR="001C3B53" w:rsidRDefault="001C3B53" w:rsidP="001C3B53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Медведского сельсовета Черепановского района </w:t>
      </w:r>
      <w:r w:rsidR="00685665">
        <w:rPr>
          <w:rFonts w:ascii="Times New Roman" w:hAnsi="Times New Roman"/>
          <w:b/>
          <w:sz w:val="28"/>
          <w:szCs w:val="28"/>
        </w:rPr>
        <w:t>Новосибирской области за январь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68566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07"/>
        <w:gridCol w:w="1138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427"/>
        <w:gridCol w:w="567"/>
        <w:gridCol w:w="425"/>
        <w:gridCol w:w="567"/>
        <w:gridCol w:w="567"/>
        <w:gridCol w:w="435"/>
        <w:gridCol w:w="851"/>
        <w:gridCol w:w="567"/>
        <w:gridCol w:w="1275"/>
      </w:tblGrid>
      <w:tr w:rsidR="001C3B53" w:rsidTr="00CA7CC9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3B53" w:rsidTr="00CA7CC9"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53" w:rsidRDefault="001C3B53" w:rsidP="00CA7C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53" w:rsidRDefault="001C3B53" w:rsidP="00CA7C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3B53" w:rsidTr="00CA7CC9">
        <w:trPr>
          <w:cantSplit/>
          <w:trHeight w:val="1223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53" w:rsidRDefault="001C3B53" w:rsidP="00CA7C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53" w:rsidRDefault="001C3B53" w:rsidP="00CA7C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53" w:rsidRDefault="001C3B53" w:rsidP="00CA7C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53" w:rsidRDefault="001C3B53" w:rsidP="00CA7CC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B53" w:rsidRDefault="001C3B53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53" w:rsidRDefault="001C3B53" w:rsidP="00CA7CC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3B53" w:rsidTr="00CA7CC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1C3B53" w:rsidRDefault="001C3B53" w:rsidP="00CA7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/>
        </w:tc>
      </w:tr>
      <w:tr w:rsidR="001C3B53" w:rsidTr="00CA7CC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C3B53" w:rsidTr="00CA7CC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1C3B53" w:rsidRDefault="001C3B53" w:rsidP="00CA7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Pr="00CB63B6" w:rsidRDefault="00685665" w:rsidP="00CA7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685665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3" w:rsidRDefault="00685665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685665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685665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685665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685665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685665" w:rsidP="00CA7C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3" w:rsidRDefault="001C3B53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685665" w:rsidRDefault="00685665" w:rsidP="001C3B53">
      <w:pPr>
        <w:spacing w:after="0"/>
        <w:rPr>
          <w:rFonts w:ascii="Times New Roman" w:hAnsi="Times New Roman"/>
          <w:sz w:val="28"/>
          <w:szCs w:val="28"/>
        </w:rPr>
      </w:pPr>
    </w:p>
    <w:p w:rsidR="001C3B53" w:rsidRDefault="004B6E5B" w:rsidP="001C3B53">
      <w:pPr>
        <w:spacing w:after="0"/>
      </w:pPr>
      <w:r>
        <w:rPr>
          <w:rFonts w:ascii="Times New Roman" w:hAnsi="Times New Roman"/>
          <w:sz w:val="28"/>
          <w:szCs w:val="28"/>
        </w:rPr>
        <w:t>Глава</w:t>
      </w:r>
      <w:r w:rsidR="001C3B53">
        <w:rPr>
          <w:rFonts w:ascii="Times New Roman" w:hAnsi="Times New Roman"/>
          <w:sz w:val="28"/>
          <w:szCs w:val="28"/>
        </w:rPr>
        <w:t xml:space="preserve"> Медведского сельсовета                         </w:t>
      </w:r>
      <w:r w:rsidR="00685665">
        <w:rPr>
          <w:rFonts w:ascii="Times New Roman" w:hAnsi="Times New Roman"/>
          <w:sz w:val="28"/>
          <w:szCs w:val="28"/>
        </w:rPr>
        <w:t xml:space="preserve">                          Ю.В. Каричев</w:t>
      </w:r>
    </w:p>
    <w:p w:rsidR="001C3B53" w:rsidRDefault="001C3B53" w:rsidP="001C3B53"/>
    <w:p w:rsidR="006A28D3" w:rsidRDefault="006A28D3"/>
    <w:sectPr w:rsidR="006A28D3" w:rsidSect="00C525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96"/>
    <w:rsid w:val="001C3B53"/>
    <w:rsid w:val="004B6E5B"/>
    <w:rsid w:val="006329B6"/>
    <w:rsid w:val="00685665"/>
    <w:rsid w:val="006A28D3"/>
    <w:rsid w:val="00D2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B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329B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B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329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2024-05-28T09:46:00Z</dcterms:created>
  <dcterms:modified xsi:type="dcterms:W3CDTF">2024-05-29T03:52:00Z</dcterms:modified>
</cp:coreProperties>
</file>